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C95D5" w14:textId="77777777" w:rsidR="00044D03" w:rsidRDefault="001848CF" w:rsidP="001848CF">
      <w:pPr>
        <w:jc w:val="center"/>
        <w:rPr>
          <w:b/>
          <w:sz w:val="40"/>
          <w:szCs w:val="40"/>
        </w:rPr>
      </w:pPr>
      <w:r w:rsidRPr="001848CF">
        <w:rPr>
          <w:b/>
          <w:sz w:val="40"/>
          <w:szCs w:val="40"/>
        </w:rPr>
        <w:t>Landforms</w:t>
      </w:r>
    </w:p>
    <w:p w14:paraId="535CF6C7" w14:textId="77777777" w:rsidR="001848CF" w:rsidRDefault="001848CF" w:rsidP="001848CF">
      <w:pPr>
        <w:jc w:val="center"/>
        <w:rPr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1848CF" w14:paraId="6BA6B70A" w14:textId="77777777" w:rsidTr="001848CF">
        <w:tc>
          <w:tcPr>
            <w:tcW w:w="2952" w:type="dxa"/>
          </w:tcPr>
          <w:p w14:paraId="30740770" w14:textId="77777777" w:rsidR="001848CF" w:rsidRDefault="00A714FB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F</w:t>
            </w:r>
            <w:r w:rsidR="001848CF">
              <w:rPr>
                <w:b/>
                <w:sz w:val="40"/>
                <w:szCs w:val="40"/>
              </w:rPr>
              <w:t>jords</w:t>
            </w:r>
          </w:p>
        </w:tc>
        <w:tc>
          <w:tcPr>
            <w:tcW w:w="2952" w:type="dxa"/>
          </w:tcPr>
          <w:p w14:paraId="6E4E10AD" w14:textId="77777777" w:rsidR="001848CF" w:rsidRDefault="00A714FB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Horn</w:t>
            </w:r>
          </w:p>
        </w:tc>
        <w:tc>
          <w:tcPr>
            <w:tcW w:w="2952" w:type="dxa"/>
          </w:tcPr>
          <w:p w14:paraId="43E2B781" w14:textId="77777777" w:rsidR="001848CF" w:rsidRDefault="00A714FB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Talus</w:t>
            </w:r>
          </w:p>
        </w:tc>
      </w:tr>
      <w:tr w:rsidR="001848CF" w14:paraId="3D002FE2" w14:textId="77777777" w:rsidTr="001848CF">
        <w:tc>
          <w:tcPr>
            <w:tcW w:w="2952" w:type="dxa"/>
          </w:tcPr>
          <w:p w14:paraId="75C8D90A" w14:textId="77777777" w:rsidR="001848CF" w:rsidRDefault="00A714FB" w:rsidP="00A714FB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2F78952B" wp14:editId="3FFF6651">
                  <wp:extent cx="1602858" cy="826288"/>
                  <wp:effectExtent l="0" t="0" r="0" b="120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58" cy="82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B4FBE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52" w:type="dxa"/>
          </w:tcPr>
          <w:p w14:paraId="3F6EF049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t>PIC</w:t>
            </w:r>
          </w:p>
        </w:tc>
        <w:tc>
          <w:tcPr>
            <w:tcW w:w="2952" w:type="dxa"/>
          </w:tcPr>
          <w:p w14:paraId="1E04E635" w14:textId="77777777" w:rsidR="001848CF" w:rsidRDefault="00921B07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4050725" wp14:editId="0FEFE87E">
                  <wp:extent cx="1368942" cy="1029402"/>
                  <wp:effectExtent l="0" t="0" r="3175" b="120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83" cy="103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CF" w14:paraId="42E6FE59" w14:textId="77777777" w:rsidTr="001848CF">
        <w:tc>
          <w:tcPr>
            <w:tcW w:w="2952" w:type="dxa"/>
          </w:tcPr>
          <w:p w14:paraId="4B39C685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  <w:tc>
          <w:tcPr>
            <w:tcW w:w="2952" w:type="dxa"/>
          </w:tcPr>
          <w:p w14:paraId="0281B8DB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  <w:tc>
          <w:tcPr>
            <w:tcW w:w="2952" w:type="dxa"/>
          </w:tcPr>
          <w:p w14:paraId="459D698C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</w:tr>
      <w:tr w:rsidR="001848CF" w14:paraId="5EEAA094" w14:textId="77777777" w:rsidTr="001848CF">
        <w:tc>
          <w:tcPr>
            <w:tcW w:w="2952" w:type="dxa"/>
          </w:tcPr>
          <w:p w14:paraId="32B868AF" w14:textId="77777777" w:rsidR="001848CF" w:rsidRDefault="00A4086F" w:rsidP="00A4086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  <w:p w14:paraId="6794DEEF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  <w:p w14:paraId="55395D1A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52" w:type="dxa"/>
          </w:tcPr>
          <w:p w14:paraId="14B585F7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</w:tc>
        <w:tc>
          <w:tcPr>
            <w:tcW w:w="2952" w:type="dxa"/>
          </w:tcPr>
          <w:p w14:paraId="12E10E34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</w:tc>
      </w:tr>
      <w:tr w:rsidR="001848CF" w14:paraId="42B26296" w14:textId="77777777" w:rsidTr="001848CF">
        <w:tc>
          <w:tcPr>
            <w:tcW w:w="2952" w:type="dxa"/>
          </w:tcPr>
          <w:p w14:paraId="6A1F36BD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  <w:tc>
          <w:tcPr>
            <w:tcW w:w="2952" w:type="dxa"/>
          </w:tcPr>
          <w:p w14:paraId="4A83DCDB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  <w:tc>
          <w:tcPr>
            <w:tcW w:w="2952" w:type="dxa"/>
          </w:tcPr>
          <w:p w14:paraId="3FBCA27D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</w:tr>
      <w:tr w:rsidR="001848CF" w14:paraId="358EE5A7" w14:textId="77777777" w:rsidTr="001848CF">
        <w:tc>
          <w:tcPr>
            <w:tcW w:w="2952" w:type="dxa"/>
          </w:tcPr>
          <w:p w14:paraId="507CF1C7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  <w:p w14:paraId="64543E9A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  <w:p w14:paraId="0EF27596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  <w:p w14:paraId="0695B497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52" w:type="dxa"/>
          </w:tcPr>
          <w:p w14:paraId="383DC811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</w:tc>
        <w:tc>
          <w:tcPr>
            <w:tcW w:w="2952" w:type="dxa"/>
          </w:tcPr>
          <w:p w14:paraId="35310B65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</w:tc>
      </w:tr>
      <w:tr w:rsidR="001848CF" w14:paraId="46CDB8FB" w14:textId="77777777" w:rsidTr="001848CF">
        <w:tc>
          <w:tcPr>
            <w:tcW w:w="2952" w:type="dxa"/>
          </w:tcPr>
          <w:p w14:paraId="460D07D7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  <w:tc>
          <w:tcPr>
            <w:tcW w:w="2952" w:type="dxa"/>
          </w:tcPr>
          <w:p w14:paraId="7CF2AA94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  <w:tc>
          <w:tcPr>
            <w:tcW w:w="2952" w:type="dxa"/>
          </w:tcPr>
          <w:p w14:paraId="0486EA0D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</w:tr>
      <w:tr w:rsidR="001848CF" w14:paraId="11EE055E" w14:textId="77777777" w:rsidTr="001848CF">
        <w:tc>
          <w:tcPr>
            <w:tcW w:w="2952" w:type="dxa"/>
          </w:tcPr>
          <w:p w14:paraId="5D3E613B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  <w:p w14:paraId="3D24EB6D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  <w:p w14:paraId="4C688A04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  <w:p w14:paraId="618397FD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52" w:type="dxa"/>
          </w:tcPr>
          <w:p w14:paraId="106AAB44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</w:tc>
        <w:tc>
          <w:tcPr>
            <w:tcW w:w="2952" w:type="dxa"/>
          </w:tcPr>
          <w:p w14:paraId="673907D3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</w:tc>
      </w:tr>
      <w:tr w:rsidR="001848CF" w14:paraId="2B87A29C" w14:textId="77777777" w:rsidTr="001848CF">
        <w:tc>
          <w:tcPr>
            <w:tcW w:w="2952" w:type="dxa"/>
          </w:tcPr>
          <w:p w14:paraId="7350A736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  <w:tc>
          <w:tcPr>
            <w:tcW w:w="2952" w:type="dxa"/>
          </w:tcPr>
          <w:p w14:paraId="782BA811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</w:p>
        </w:tc>
        <w:tc>
          <w:tcPr>
            <w:tcW w:w="2952" w:type="dxa"/>
          </w:tcPr>
          <w:p w14:paraId="3DDB9248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Landform</w:t>
            </w:r>
            <w:bookmarkStart w:id="0" w:name="_GoBack"/>
            <w:bookmarkEnd w:id="0"/>
          </w:p>
        </w:tc>
      </w:tr>
      <w:tr w:rsidR="001848CF" w14:paraId="2F2E662A" w14:textId="77777777" w:rsidTr="001848CF">
        <w:tc>
          <w:tcPr>
            <w:tcW w:w="2952" w:type="dxa"/>
          </w:tcPr>
          <w:p w14:paraId="0D75F4F8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  <w:p w14:paraId="01438DB6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  <w:p w14:paraId="17A03AC3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  <w:p w14:paraId="78FB14CB" w14:textId="77777777" w:rsidR="001848CF" w:rsidRDefault="001848CF" w:rsidP="001848CF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52" w:type="dxa"/>
          </w:tcPr>
          <w:p w14:paraId="53599FCD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</w:tc>
        <w:tc>
          <w:tcPr>
            <w:tcW w:w="2952" w:type="dxa"/>
          </w:tcPr>
          <w:p w14:paraId="30545ADC" w14:textId="77777777" w:rsidR="001848CF" w:rsidRDefault="00A4086F" w:rsidP="001848C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PIC</w:t>
            </w:r>
          </w:p>
        </w:tc>
      </w:tr>
    </w:tbl>
    <w:p w14:paraId="22123499" w14:textId="77777777" w:rsidR="001848CF" w:rsidRPr="001848CF" w:rsidRDefault="001848CF" w:rsidP="00A714FB">
      <w:pPr>
        <w:rPr>
          <w:b/>
          <w:sz w:val="40"/>
          <w:szCs w:val="40"/>
        </w:rPr>
      </w:pPr>
    </w:p>
    <w:sectPr w:rsidR="001848CF" w:rsidRPr="001848CF" w:rsidSect="00A714FB">
      <w:pgSz w:w="12240" w:h="15840"/>
      <w:pgMar w:top="1440" w:right="1800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C991B1" w14:textId="77777777" w:rsidR="00431963" w:rsidRDefault="00431963" w:rsidP="001848CF">
      <w:r>
        <w:separator/>
      </w:r>
    </w:p>
  </w:endnote>
  <w:endnote w:type="continuationSeparator" w:id="0">
    <w:p w14:paraId="55EB098F" w14:textId="77777777" w:rsidR="00431963" w:rsidRDefault="00431963" w:rsidP="0018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B6D948" w14:textId="77777777" w:rsidR="00431963" w:rsidRDefault="00431963" w:rsidP="001848CF">
      <w:r>
        <w:separator/>
      </w:r>
    </w:p>
  </w:footnote>
  <w:footnote w:type="continuationSeparator" w:id="0">
    <w:p w14:paraId="2DEC97EC" w14:textId="77777777" w:rsidR="00431963" w:rsidRDefault="00431963" w:rsidP="001848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CF"/>
    <w:rsid w:val="00044D03"/>
    <w:rsid w:val="001848CF"/>
    <w:rsid w:val="00431963"/>
    <w:rsid w:val="00921B07"/>
    <w:rsid w:val="00A4086F"/>
    <w:rsid w:val="00A7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D2BC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8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8CF"/>
  </w:style>
  <w:style w:type="paragraph" w:styleId="Footer">
    <w:name w:val="footer"/>
    <w:basedOn w:val="Normal"/>
    <w:link w:val="FooterChar"/>
    <w:uiPriority w:val="99"/>
    <w:unhideWhenUsed/>
    <w:rsid w:val="001848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8CF"/>
  </w:style>
  <w:style w:type="table" w:styleId="TableGrid">
    <w:name w:val="Table Grid"/>
    <w:basedOn w:val="TableNormal"/>
    <w:uiPriority w:val="59"/>
    <w:rsid w:val="00184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14F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F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8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8CF"/>
  </w:style>
  <w:style w:type="paragraph" w:styleId="Footer">
    <w:name w:val="footer"/>
    <w:basedOn w:val="Normal"/>
    <w:link w:val="FooterChar"/>
    <w:uiPriority w:val="99"/>
    <w:unhideWhenUsed/>
    <w:rsid w:val="001848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8CF"/>
  </w:style>
  <w:style w:type="table" w:styleId="TableGrid">
    <w:name w:val="Table Grid"/>
    <w:basedOn w:val="TableNormal"/>
    <w:uiPriority w:val="59"/>
    <w:rsid w:val="001848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14F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F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32</Words>
  <Characters>184</Characters>
  <Application>Microsoft Macintosh Word</Application>
  <DocSecurity>0</DocSecurity>
  <Lines>1</Lines>
  <Paragraphs>1</Paragraphs>
  <ScaleCrop>false</ScaleCrop>
  <Company>NGRHS</Company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Risser</dc:creator>
  <cp:keywords/>
  <dc:description/>
  <cp:lastModifiedBy>Steven Risser</cp:lastModifiedBy>
  <cp:revision>2</cp:revision>
  <dcterms:created xsi:type="dcterms:W3CDTF">2015-12-02T15:54:00Z</dcterms:created>
  <dcterms:modified xsi:type="dcterms:W3CDTF">2015-12-04T04:26:00Z</dcterms:modified>
</cp:coreProperties>
</file>